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722B43" w:rsidRDefault="006E2207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722B43" w:rsidRDefault="00F8707D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6E2207" w:rsidRPr="00722B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722B43" w:rsidRDefault="006E2207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722B43" w:rsidRDefault="006E2207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722B43" w:rsidRDefault="006E2207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722B43" w:rsidRDefault="006E2207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F8707D" w:rsidRPr="00722B43" w:rsidRDefault="00F8707D" w:rsidP="0063307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722B43" w:rsidRDefault="006E2207" w:rsidP="0063307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 xml:space="preserve">06 сентября 2023 года                            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168</w:t>
      </w:r>
    </w:p>
    <w:p w:rsidR="006E2207" w:rsidRPr="00722B43" w:rsidRDefault="00B82297" w:rsidP="0063307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Смаглеевка</w:t>
      </w:r>
    </w:p>
    <w:p w:rsidR="00B53441" w:rsidRPr="00722B43" w:rsidRDefault="00B53441" w:rsidP="0063307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722B43" w:rsidRDefault="006E2207" w:rsidP="00205F89">
      <w:pPr>
        <w:pStyle w:val="Title"/>
        <w:spacing w:before="0" w:after="0"/>
        <w:ind w:firstLine="709"/>
        <w:jc w:val="left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722B43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F8707D" w:rsidRPr="00722B43">
        <w:rPr>
          <w:b w:val="0"/>
          <w:color w:val="000000" w:themeColor="text1"/>
          <w:sz w:val="24"/>
          <w:szCs w:val="24"/>
        </w:rPr>
        <w:t>Смаглеевского</w:t>
      </w:r>
      <w:r w:rsidRPr="00722B43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82297" w:rsidRPr="00722B43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722B43">
        <w:rPr>
          <w:b w:val="0"/>
          <w:color w:val="000000" w:themeColor="text1"/>
          <w:sz w:val="24"/>
          <w:szCs w:val="24"/>
        </w:rPr>
        <w:t xml:space="preserve"> от </w:t>
      </w:r>
      <w:r w:rsidR="00722B43" w:rsidRPr="00722B43">
        <w:rPr>
          <w:b w:val="0"/>
          <w:color w:val="000000" w:themeColor="text1"/>
          <w:sz w:val="24"/>
          <w:szCs w:val="24"/>
        </w:rPr>
        <w:t>30.06.2023</w:t>
      </w:r>
      <w:r w:rsidRPr="00722B43">
        <w:rPr>
          <w:b w:val="0"/>
          <w:color w:val="000000" w:themeColor="text1"/>
          <w:sz w:val="24"/>
          <w:szCs w:val="24"/>
        </w:rPr>
        <w:t xml:space="preserve"> года</w:t>
      </w:r>
      <w:r w:rsidR="00496906" w:rsidRPr="00722B43">
        <w:rPr>
          <w:b w:val="0"/>
          <w:color w:val="000000" w:themeColor="text1"/>
          <w:sz w:val="24"/>
          <w:szCs w:val="24"/>
        </w:rPr>
        <w:t xml:space="preserve"> № </w:t>
      </w:r>
      <w:r w:rsidR="00722B43" w:rsidRPr="00722B43">
        <w:rPr>
          <w:b w:val="0"/>
          <w:color w:val="000000" w:themeColor="text1"/>
          <w:sz w:val="24"/>
          <w:szCs w:val="24"/>
        </w:rPr>
        <w:t>153</w:t>
      </w:r>
      <w:r w:rsidRPr="00722B43">
        <w:rPr>
          <w:b w:val="0"/>
          <w:color w:val="000000" w:themeColor="text1"/>
          <w:sz w:val="24"/>
          <w:szCs w:val="24"/>
        </w:rPr>
        <w:t xml:space="preserve"> «</w:t>
      </w:r>
      <w:r w:rsidR="003A6BA2" w:rsidRPr="00722B43">
        <w:rPr>
          <w:b w:val="0"/>
          <w:color w:val="000000" w:themeColor="text1"/>
          <w:sz w:val="24"/>
          <w:szCs w:val="24"/>
        </w:rPr>
        <w:t xml:space="preserve">Об утверждении Положения о создании условий для организации досуга и обеспечения жителей </w:t>
      </w:r>
      <w:r w:rsidR="00F8707D" w:rsidRPr="00722B43">
        <w:rPr>
          <w:b w:val="0"/>
          <w:color w:val="000000" w:themeColor="text1"/>
          <w:sz w:val="24"/>
          <w:szCs w:val="24"/>
        </w:rPr>
        <w:t>Смаглеевского</w:t>
      </w:r>
      <w:r w:rsidR="003A6BA2" w:rsidRPr="00722B4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услугами организаций культуры</w:t>
      </w:r>
      <w:r w:rsidRPr="00722B43">
        <w:rPr>
          <w:b w:val="0"/>
          <w:color w:val="000000" w:themeColor="text1"/>
          <w:sz w:val="24"/>
          <w:szCs w:val="24"/>
        </w:rPr>
        <w:t>»</w:t>
      </w:r>
    </w:p>
    <w:p w:rsidR="006E2207" w:rsidRPr="00722B43" w:rsidRDefault="006E2207" w:rsidP="00BD0BB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722B43" w:rsidRDefault="006E2207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722B43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722B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722B43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722B43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722B43" w:rsidRPr="00722B43">
        <w:rPr>
          <w:rFonts w:ascii="Arial" w:hAnsi="Arial" w:cs="Arial"/>
          <w:sz w:val="24"/>
          <w:szCs w:val="24"/>
        </w:rPr>
        <w:t>31.08.2023 № 19-62/20-169</w:t>
      </w:r>
      <w:r w:rsidR="00E237A6">
        <w:rPr>
          <w:rFonts w:ascii="Arial" w:hAnsi="Arial" w:cs="Arial"/>
          <w:sz w:val="24"/>
          <w:szCs w:val="24"/>
        </w:rPr>
        <w:t>7</w:t>
      </w:r>
      <w:r w:rsidR="00722B43" w:rsidRPr="00722B43">
        <w:rPr>
          <w:rFonts w:ascii="Arial" w:hAnsi="Arial" w:cs="Arial"/>
          <w:sz w:val="24"/>
          <w:szCs w:val="24"/>
        </w:rPr>
        <w:t>-П</w:t>
      </w:r>
      <w:r w:rsidR="0038019F" w:rsidRPr="00722B43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 w:rsidRPr="00722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722B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proofErr w:type="spellStart"/>
      <w:r w:rsidRPr="00722B43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spellEnd"/>
      <w:r w:rsidRPr="00722B43">
        <w:rPr>
          <w:rFonts w:ascii="Arial" w:hAnsi="Arial" w:cs="Arial"/>
          <w:bCs/>
          <w:color w:val="000000" w:themeColor="text1"/>
          <w:sz w:val="24"/>
          <w:szCs w:val="24"/>
        </w:rPr>
        <w:t xml:space="preserve"> е </w:t>
      </w:r>
      <w:proofErr w:type="spellStart"/>
      <w:r w:rsidRPr="00722B43">
        <w:rPr>
          <w:rFonts w:ascii="Arial" w:hAnsi="Arial" w:cs="Arial"/>
          <w:bCs/>
          <w:color w:val="000000" w:themeColor="text1"/>
          <w:sz w:val="24"/>
          <w:szCs w:val="24"/>
        </w:rPr>
        <w:t>ш</w:t>
      </w:r>
      <w:proofErr w:type="spellEnd"/>
      <w:r w:rsidRPr="00722B43">
        <w:rPr>
          <w:rFonts w:ascii="Arial" w:hAnsi="Arial" w:cs="Arial"/>
          <w:bCs/>
          <w:color w:val="000000" w:themeColor="text1"/>
          <w:sz w:val="24"/>
          <w:szCs w:val="24"/>
        </w:rPr>
        <w:t xml:space="preserve"> и л:</w:t>
      </w:r>
    </w:p>
    <w:p w:rsidR="006E2207" w:rsidRPr="00722B43" w:rsidRDefault="006E2207" w:rsidP="00BD0BB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71375A"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722B43"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30.06.2023</w:t>
      </w:r>
      <w:r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722B43"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153</w:t>
      </w:r>
      <w:r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3A6BA2" w:rsidRPr="00722B43">
        <w:rPr>
          <w:rFonts w:ascii="Arial" w:hAnsi="Arial" w:cs="Arial"/>
          <w:color w:val="000000" w:themeColor="text1"/>
          <w:sz w:val="24"/>
          <w:szCs w:val="24"/>
        </w:rPr>
        <w:t>Об утверждении Положения о создании условий для организаци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и досуга и обеспечения жителей Смаглеевского</w:t>
      </w:r>
      <w:r w:rsidR="003A6BA2" w:rsidRPr="00722B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услугами организаций культуры</w:t>
      </w:r>
      <w:r w:rsidRPr="00722B4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D5686F" w:rsidRPr="00722B43" w:rsidRDefault="00B82297" w:rsidP="00BD0BB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722B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976DE" w:rsidRPr="00722B43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63574C" w:rsidRPr="00722B43">
        <w:rPr>
          <w:rFonts w:ascii="Arial" w:hAnsi="Arial" w:cs="Arial"/>
          <w:bCs/>
          <w:color w:val="000000" w:themeColor="text1"/>
          <w:sz w:val="24"/>
          <w:szCs w:val="24"/>
        </w:rPr>
        <w:t xml:space="preserve"> подпункте 2) </w:t>
      </w:r>
      <w:r w:rsidR="009078DA" w:rsidRPr="00722B43">
        <w:rPr>
          <w:rFonts w:ascii="Arial" w:hAnsi="Arial" w:cs="Arial"/>
          <w:bCs/>
          <w:color w:val="000000" w:themeColor="text1"/>
          <w:sz w:val="24"/>
          <w:szCs w:val="24"/>
        </w:rPr>
        <w:t>части 4 Главы 2 Положения слова «</w:t>
      </w:r>
      <w:r w:rsidR="009078DA" w:rsidRPr="00722B43">
        <w:rPr>
          <w:rFonts w:ascii="Arial" w:hAnsi="Arial" w:cs="Arial"/>
          <w:color w:val="000000" w:themeColor="text1"/>
          <w:sz w:val="24"/>
          <w:szCs w:val="24"/>
        </w:rPr>
        <w:t>муниципальной культурной политики» заменить на «государственной культурной политики»;</w:t>
      </w:r>
    </w:p>
    <w:p w:rsidR="00040AD7" w:rsidRPr="00722B43" w:rsidRDefault="00040AD7" w:rsidP="00BD0BB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BD0BB7" w:rsidRPr="00722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0D0" w:rsidRPr="00722B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>одпункт 8) части 9 Главы 3 Положения – исключить;</w:t>
      </w:r>
    </w:p>
    <w:p w:rsidR="0006569D" w:rsidRPr="00722B43" w:rsidRDefault="00393547" w:rsidP="00BD0BB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1.3</w:t>
      </w:r>
      <w:r w:rsidR="000637B2" w:rsidRPr="00722B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350D0" w:rsidRPr="00722B43">
        <w:rPr>
          <w:rFonts w:ascii="Arial" w:hAnsi="Arial" w:cs="Arial"/>
          <w:color w:val="000000" w:themeColor="text1"/>
          <w:sz w:val="24"/>
          <w:szCs w:val="24"/>
        </w:rPr>
        <w:t>ч</w:t>
      </w:r>
      <w:r w:rsidR="000637B2" w:rsidRPr="00722B43">
        <w:rPr>
          <w:rFonts w:ascii="Arial" w:hAnsi="Arial" w:cs="Arial"/>
          <w:color w:val="000000" w:themeColor="text1"/>
          <w:sz w:val="24"/>
          <w:szCs w:val="24"/>
        </w:rPr>
        <w:t>асть 10 Главы 4 Положения изложить в следующей редакции:</w:t>
      </w:r>
    </w:p>
    <w:p w:rsidR="00DD03F8" w:rsidRPr="00722B43" w:rsidRDefault="000637B2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>«10.</w:t>
      </w:r>
      <w:r w:rsidR="00BD0BB7" w:rsidRPr="00722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>Создание условий</w:t>
      </w:r>
      <w:r w:rsidR="00BD0BB7" w:rsidRPr="00722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для организации досуга и обеспечения жителей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услугами организаций культуры осуществляется</w:t>
      </w:r>
      <w:r w:rsidR="00BD0BB7" w:rsidRPr="00722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E2B" w:rsidRPr="00722B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3F7E2B" w:rsidRPr="00722B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D0BB7" w:rsidRPr="00722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E2B" w:rsidRPr="00722B4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Воронежской области 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>посредством:»</w:t>
      </w:r>
      <w:r w:rsidR="00DD03F8" w:rsidRPr="00722B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F7E2B" w:rsidRPr="00722B43" w:rsidRDefault="00DD03F8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="002350D0" w:rsidRPr="00722B43">
        <w:rPr>
          <w:rFonts w:ascii="Arial" w:hAnsi="Arial" w:cs="Arial"/>
          <w:color w:val="000000" w:themeColor="text1"/>
          <w:sz w:val="24"/>
          <w:szCs w:val="24"/>
        </w:rPr>
        <w:t>п</w:t>
      </w:r>
      <w:bookmarkStart w:id="0" w:name="_GoBack"/>
      <w:bookmarkEnd w:id="0"/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одпункты 2), 3) части 10 Главы 4 Положения </w:t>
      </w:r>
      <w:r w:rsidR="00450DEA" w:rsidRPr="00722B43">
        <w:rPr>
          <w:rFonts w:ascii="Arial" w:hAnsi="Arial" w:cs="Arial"/>
          <w:color w:val="000000" w:themeColor="text1"/>
          <w:sz w:val="24"/>
          <w:szCs w:val="24"/>
        </w:rPr>
        <w:t>– исключить.</w:t>
      </w:r>
    </w:p>
    <w:p w:rsidR="006E2207" w:rsidRPr="00722B43" w:rsidRDefault="006E2207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22B43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F8707D" w:rsidRPr="00722B4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722B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722B43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722B43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722B43" w:rsidRDefault="00B82297" w:rsidP="00BD0BB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722B43" w:rsidTr="00DD5C68">
        <w:tc>
          <w:tcPr>
            <w:tcW w:w="3494" w:type="dxa"/>
            <w:hideMark/>
          </w:tcPr>
          <w:p w:rsidR="006E2207" w:rsidRPr="00722B43" w:rsidRDefault="006E2207" w:rsidP="00450D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22B4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F8707D" w:rsidRPr="00722B43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Pr="00722B4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E2207" w:rsidRPr="00722B43" w:rsidRDefault="00722B43" w:rsidP="00BD0BB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И.П. Чемерисова</w:t>
            </w:r>
          </w:p>
        </w:tc>
        <w:tc>
          <w:tcPr>
            <w:tcW w:w="3061" w:type="dxa"/>
            <w:hideMark/>
          </w:tcPr>
          <w:p w:rsidR="006E2207" w:rsidRPr="00722B43" w:rsidRDefault="00322379" w:rsidP="00450D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722B43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________________________</w:t>
            </w:r>
          </w:p>
        </w:tc>
      </w:tr>
    </w:tbl>
    <w:p w:rsidR="006E2207" w:rsidRPr="00722B43" w:rsidRDefault="006E2207" w:rsidP="00BD0BB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722B43" w:rsidTr="006E2207">
        <w:tc>
          <w:tcPr>
            <w:tcW w:w="3510" w:type="dxa"/>
            <w:hideMark/>
          </w:tcPr>
          <w:p w:rsidR="006E2207" w:rsidRPr="00722B43" w:rsidRDefault="006E2207" w:rsidP="00450D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22B4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F8707D" w:rsidRPr="00722B43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="00F8707D" w:rsidRPr="00722B4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2B4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722B43" w:rsidRDefault="00722B43" w:rsidP="00BD0BB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E2207" w:rsidRPr="00722B43" w:rsidRDefault="00722B43" w:rsidP="00722B43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ab/>
              <w:t>М.С. Воропаева</w:t>
            </w:r>
          </w:p>
        </w:tc>
        <w:tc>
          <w:tcPr>
            <w:tcW w:w="2852" w:type="dxa"/>
            <w:hideMark/>
          </w:tcPr>
          <w:p w:rsidR="006E2207" w:rsidRPr="00722B43" w:rsidRDefault="006E2207" w:rsidP="00450D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B557D" w:rsidRPr="00722B43" w:rsidRDefault="006B557D" w:rsidP="00F8707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722B43" w:rsidSect="00722B43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927"/>
    <w:rsid w:val="00040AD7"/>
    <w:rsid w:val="000637B2"/>
    <w:rsid w:val="0006569D"/>
    <w:rsid w:val="00072481"/>
    <w:rsid w:val="000B05ED"/>
    <w:rsid w:val="000B7E94"/>
    <w:rsid w:val="00113DE9"/>
    <w:rsid w:val="00205F89"/>
    <w:rsid w:val="00217FE0"/>
    <w:rsid w:val="002350D0"/>
    <w:rsid w:val="00300265"/>
    <w:rsid w:val="00322379"/>
    <w:rsid w:val="00340CEB"/>
    <w:rsid w:val="003541FA"/>
    <w:rsid w:val="0038019F"/>
    <w:rsid w:val="00393547"/>
    <w:rsid w:val="003976DE"/>
    <w:rsid w:val="003A075D"/>
    <w:rsid w:val="003A6BA2"/>
    <w:rsid w:val="003A7C1D"/>
    <w:rsid w:val="003D467A"/>
    <w:rsid w:val="003E1F05"/>
    <w:rsid w:val="003F7E2B"/>
    <w:rsid w:val="0044157F"/>
    <w:rsid w:val="00450DEA"/>
    <w:rsid w:val="00496906"/>
    <w:rsid w:val="00633072"/>
    <w:rsid w:val="0063574C"/>
    <w:rsid w:val="00697F6B"/>
    <w:rsid w:val="006B557D"/>
    <w:rsid w:val="006E2207"/>
    <w:rsid w:val="0071375A"/>
    <w:rsid w:val="00722B43"/>
    <w:rsid w:val="008E478D"/>
    <w:rsid w:val="009078DA"/>
    <w:rsid w:val="00954927"/>
    <w:rsid w:val="009879E4"/>
    <w:rsid w:val="009B63D7"/>
    <w:rsid w:val="009C1905"/>
    <w:rsid w:val="00B53441"/>
    <w:rsid w:val="00B82297"/>
    <w:rsid w:val="00BA2480"/>
    <w:rsid w:val="00BD0BB7"/>
    <w:rsid w:val="00BF128D"/>
    <w:rsid w:val="00C05A53"/>
    <w:rsid w:val="00C8138F"/>
    <w:rsid w:val="00CC0D50"/>
    <w:rsid w:val="00CE6748"/>
    <w:rsid w:val="00D32BA7"/>
    <w:rsid w:val="00D33F54"/>
    <w:rsid w:val="00D5686F"/>
    <w:rsid w:val="00D73B50"/>
    <w:rsid w:val="00DD03F8"/>
    <w:rsid w:val="00DD5C68"/>
    <w:rsid w:val="00DE2146"/>
    <w:rsid w:val="00E237A6"/>
    <w:rsid w:val="00EA7A11"/>
    <w:rsid w:val="00F3522E"/>
    <w:rsid w:val="00F8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E6DB-157C-4D50-9C88-B7C463FD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59</cp:revision>
  <cp:lastPrinted>2023-09-22T08:49:00Z</cp:lastPrinted>
  <dcterms:created xsi:type="dcterms:W3CDTF">2022-05-19T05:37:00Z</dcterms:created>
  <dcterms:modified xsi:type="dcterms:W3CDTF">2023-09-22T08:50:00Z</dcterms:modified>
</cp:coreProperties>
</file>